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color w:val="000000"/>
          <w:kern w:val="2"/>
          <w:sz w:val="36"/>
          <w:szCs w:val="36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6"/>
          <w:szCs w:val="36"/>
          <w:lang w:val="en-US" w:eastAsia="zh-CN" w:bidi="ar"/>
        </w:rPr>
        <w:t>绍兴市上虞区小越街道关于公开征求越兴西路两侧</w:t>
      </w:r>
    </w:p>
    <w:p>
      <w:pPr>
        <w:jc w:val="center"/>
        <w:rPr>
          <w:rFonts w:hint="eastAsia" w:ascii="黑体" w:hAnsi="黑体" w:eastAsia="黑体" w:cs="黑体"/>
          <w:b w:val="0"/>
          <w:bCs w:val="0"/>
          <w:color w:val="000000"/>
          <w:kern w:val="2"/>
          <w:sz w:val="36"/>
          <w:szCs w:val="36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6"/>
          <w:szCs w:val="36"/>
          <w:lang w:val="en-US" w:eastAsia="zh-CN" w:bidi="ar"/>
        </w:rPr>
        <w:t>老旧小区改造工程意见的通知</w:t>
      </w:r>
    </w:p>
    <w:p>
      <w:pPr>
        <w:jc w:val="both"/>
        <w:rPr>
          <w:rFonts w:hint="eastAsia" w:ascii="黑体" w:hAnsi="黑体" w:eastAsia="黑体" w:cs="黑体"/>
          <w:b w:val="0"/>
          <w:bCs w:val="0"/>
          <w:color w:val="000000"/>
          <w:kern w:val="2"/>
          <w:sz w:val="36"/>
          <w:szCs w:val="36"/>
          <w:lang w:val="en-US" w:eastAsia="zh-CN" w:bidi="ar"/>
        </w:rPr>
      </w:pP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为进一步做好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越兴西路两侧老旧小区改造工程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，现面向社会公开征求意见。工程主要内容有: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本项目（越兴西路两侧老旧小区改造工程）计划投资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750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万元，涉及改造面积约2万平方米，建筑面积4.3万平方米，</w:t>
      </w:r>
      <w:bookmarkStart w:id="0" w:name="OLE_LINK1"/>
      <w:bookmarkStart w:id="1" w:name="_Hlk192243557"/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本区域房屋31幢，建于1991年，常住人口400人，279户。</w:t>
      </w:r>
      <w:bookmarkEnd w:id="0"/>
      <w:bookmarkEnd w:id="1"/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通过对小区立面修缮，道路整修，楼道靓化，管线迁改，充电桩增设，公共服务配套等项目改造提升，进一步改善人居环境，提升城市形象，配套羊毛衫市场改造，推进“美丽浙江”等工作的落实。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如有修改意见和建议，请于202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日前直接通过“我有建议”栏提交，我街道将及时回复。也可书面反馈我街道，书面反馈请注明姓名和联系方式，以便进一步联系沟通。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征集日期：202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日-202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5</w:t>
      </w:r>
      <w:bookmarkStart w:id="2" w:name="_GoBack"/>
      <w:bookmarkEnd w:id="2"/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日。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联系人：党政办 鲁文文，联系电话：0575-82717811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通信地址：绍兴市上虞区小越街道办事处</w:t>
      </w:r>
    </w:p>
    <w:p>
      <w:pPr>
        <w:ind w:firstLine="56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FE1D01"/>
    <w:rsid w:val="5DE22E0E"/>
    <w:rsid w:val="9E5D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2025-03-10T09:23:00Z</dcterms:created>
  <dc:creator>Administrator.BF-20240328RUSS</dc:creator>
  <cp:lastModifiedBy>小越街道</cp:lastModifiedBy>
  <dcterms:modified xsi:type="dcterms:W3CDTF">2025-03-10T07:30:06Z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3A23CEA7D4EE452B8B1945D88AFA3C0D</vt:lpwstr>
  </property>
</Properties>
</file>