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8655F"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关于《</w:t>
      </w:r>
      <w:r>
        <w:rPr>
          <w:rFonts w:hint="eastAsia" w:ascii="方正小标宋_GBK" w:eastAsia="方正小标宋_GBK"/>
          <w:sz w:val="36"/>
          <w:szCs w:val="36"/>
        </w:rPr>
        <w:t>温岭市政府投资项目工程变更管理办法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》</w:t>
      </w:r>
    </w:p>
    <w:p w14:paraId="01BF3752"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（征求意见）的起草说明</w:t>
      </w:r>
    </w:p>
    <w:p w14:paraId="69E5D690">
      <w:pPr>
        <w:jc w:val="both"/>
        <w:rPr>
          <w:rFonts w:hint="eastAsia" w:ascii="方正小标宋_GBK" w:eastAsia="方正小标宋_GBK"/>
          <w:sz w:val="30"/>
          <w:szCs w:val="30"/>
          <w:lang w:eastAsia="zh-CN"/>
        </w:rPr>
      </w:pPr>
    </w:p>
    <w:p w14:paraId="0559A0F2">
      <w:pPr>
        <w:ind w:firstLine="560" w:firstLineChars="200"/>
        <w:jc w:val="both"/>
        <w:rPr>
          <w:rFonts w:hint="eastAsia" w:ascii="方正小标宋_GBK" w:eastAsia="方正小标宋_GBK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  <w:szCs w:val="28"/>
          <w:lang w:eastAsia="zh-CN"/>
        </w:rPr>
        <w:t>一、起草背景</w:t>
      </w:r>
    </w:p>
    <w:p w14:paraId="6056599F"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根据省巡视反馈意见，结合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温岭市政府投资项目工程变更管理办法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(温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政发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[2020]5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)实施过程中出现的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问题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进一步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加强我市府投资项目的监督管理，规范工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程建设中的变更行为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，结合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温岭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实际，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有必要对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温岭市政府投资项目工程变更管理办法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(以下简称“办法”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）进行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修改调整。</w:t>
      </w:r>
    </w:p>
    <w:p w14:paraId="3F77672A">
      <w:pPr>
        <w:ind w:firstLine="560" w:firstLineChars="200"/>
        <w:jc w:val="both"/>
        <w:rPr>
          <w:rFonts w:hint="eastAsia" w:ascii="方正小标宋_GBK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二、修订依据</w:t>
      </w:r>
    </w:p>
    <w:p w14:paraId="24A7B627">
      <w:pPr>
        <w:ind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为确保政策的连续性和规范性，在起草的过程过程中，我局认真研究省、市相关政策，并结合我市实际加以吸收，主要包括《浙江省政府投资项目管理办法》（省政府令第363号）、《台州市本级政府投资项目工程变更管理办法》（台政办函〔2019〕25号）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温岭市政府投资项目工程变更管理办法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(温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政发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[2020]5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)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B981296">
      <w:pPr>
        <w:ind w:firstLine="560" w:firstLineChars="200"/>
        <w:jc w:val="both"/>
        <w:rPr>
          <w:rFonts w:hint="eastAsia" w:ascii="方正小标宋_GBK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三、起草过程</w:t>
      </w:r>
    </w:p>
    <w:p w14:paraId="388B43EC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本政策初稿于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开始起草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在研究分析如何加强工程变更监督管理，充分吸收相关单位意见的基础上，经修改完善形成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温岭市政府投资项目工程变更管理办法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eastAsia="zh-CN"/>
        </w:rPr>
        <w:t>（征求意见稿）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，现拟向公众征求意见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32405F10">
      <w:pPr>
        <w:ind w:firstLine="560" w:firstLineChars="200"/>
        <w:jc w:val="both"/>
        <w:rPr>
          <w:rFonts w:hint="eastAsia" w:ascii="方正小标宋_GBK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四、主要内容</w:t>
      </w:r>
    </w:p>
    <w:p w14:paraId="03902D41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如下：</w:t>
      </w:r>
    </w:p>
    <w:p w14:paraId="0F19E40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（一）修改起草背景</w:t>
      </w:r>
    </w:p>
    <w:p w14:paraId="5382621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根据巡视反馈意见，侧重加强监督管理和规范变更行为。</w:t>
      </w:r>
    </w:p>
    <w:p w14:paraId="32D4943C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（二）明确优化适用范围</w:t>
      </w:r>
    </w:p>
    <w:p w14:paraId="1CA4F61B">
      <w:pPr>
        <w:numPr>
          <w:ilvl w:val="0"/>
          <w:numId w:val="0"/>
        </w:numPr>
        <w:ind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1、明确第二条：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政府投资项目建设过程中实施的工程变更适用本办法。</w:t>
      </w:r>
    </w:p>
    <w:p w14:paraId="059AC653">
      <w:pPr>
        <w:numPr>
          <w:ilvl w:val="0"/>
          <w:numId w:val="0"/>
        </w:numPr>
        <w:ind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优化第三条：简化第一款，删除工程设计变更定义；规范第二款涉及名称，“施工方”调整为“承包人”；删除“或标底”，“工程奖惩”调整为“工程奖励及违约金”，“材料价格”调整为“人工及材料价格”。</w:t>
      </w:r>
    </w:p>
    <w:p w14:paraId="697D8BF1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（四）优化部门职责</w:t>
      </w:r>
    </w:p>
    <w:p w14:paraId="19FB902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优化第二款市住房和城乡建设局参加联审小组工作的内容：涉及建设工程主体建筑，结构调整的。</w:t>
      </w:r>
    </w:p>
    <w:p w14:paraId="11EF57E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（五）规范相关名称及调整重大变更专家论证程序</w:t>
      </w:r>
    </w:p>
    <w:p w14:paraId="0CA541D6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1、第七条“施工单位”调整为“承包人”。</w:t>
      </w:r>
    </w:p>
    <w:p w14:paraId="1048F874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2、第七条第二款重大变更专家论证程序调整为：由项目（行业）主管部门先组织初审，再按规定程序报批。</w:t>
      </w:r>
    </w:p>
    <w:p w14:paraId="488C3B7F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（六）增加报批权限</w:t>
      </w:r>
    </w:p>
    <w:p w14:paraId="1C3E6CA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节省结算成本，提高结算效率，第八条增加一项报批权限：项目单项变更（含同一变更事由引起的相关单项变更累计，下同）增加或减少工程造价金额5万元以下（含5万元）且累计增加或减少工程造价金额5万元以下（含5万元）的，由建设单位确认后直接予以结算。</w:t>
      </w:r>
    </w:p>
    <w:p w14:paraId="3C9F14B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（七）明确报批资料</w:t>
      </w:r>
    </w:p>
    <w:p w14:paraId="58F014C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第九条第五款明确为“工程变更造价咨询报告”。</w:t>
      </w:r>
    </w:p>
    <w:p w14:paraId="7281FAF2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（八）第十条补充协议无相关主管机关，删除“并送主管机关备存”。</w:t>
      </w:r>
    </w:p>
    <w:p w14:paraId="6FA22E4B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（九）明确变更估价</w:t>
      </w:r>
    </w:p>
    <w:p w14:paraId="518BBE21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第十一条“工程变更获批后若结算价超过估价10%以上”明确为“单项工程变更获批后若结算价超过估价10%以上”。</w:t>
      </w:r>
    </w:p>
    <w:p w14:paraId="0361E228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（十）补充完善相关责任</w:t>
      </w:r>
    </w:p>
    <w:p w14:paraId="375E1D93">
      <w:pPr>
        <w:ind w:firstLine="640" w:firstLineChars="200"/>
        <w:jc w:val="both"/>
        <w:rPr>
          <w:rFonts w:hint="eastAsia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合并第十七条、十八条，补充完善对违反本办法规定的相关责任：承包人因擅自工程变更发生的费用和由此导致的相应损失，由承包人承担。设计（勘察）、监理、咨询等单位或专家组成员玩忽职守、弄虚作假造成工程变更意见严重失实的，应追究相关责任，并向行业主管部门或人员所在单位通报其不良行为。建设单位违反本办法相关规定，或未经审批擅自实施工程变更，造成重大损失的移送纪检监察机关严肃追究单位相关人员责任。主管部门、联审小组成员单位滥用职权违规审批，由上级机关撤销审批，并移送纪检监察机关严肃追究单位相关人员责任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4C6F8D64">
      <w:p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（十一）实施时间</w:t>
      </w:r>
    </w:p>
    <w:p w14:paraId="32665188">
      <w:pPr>
        <w:ind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本办法实施时间为2025年2月1日，原《办法》停止执行。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E12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438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WIzYmVjYmQ4MDY2ZWU2NmQ3YjBkMTkyMGU0MjEifQ=="/>
  </w:docVars>
  <w:rsids>
    <w:rsidRoot w:val="147357B1"/>
    <w:rsid w:val="00675929"/>
    <w:rsid w:val="00DA73F7"/>
    <w:rsid w:val="00E557ED"/>
    <w:rsid w:val="00FC3D39"/>
    <w:rsid w:val="012873FA"/>
    <w:rsid w:val="01482C61"/>
    <w:rsid w:val="016569DC"/>
    <w:rsid w:val="017F3924"/>
    <w:rsid w:val="01912489"/>
    <w:rsid w:val="01D53D53"/>
    <w:rsid w:val="01EA5116"/>
    <w:rsid w:val="01FF2F6A"/>
    <w:rsid w:val="02017292"/>
    <w:rsid w:val="02136C4C"/>
    <w:rsid w:val="021C7F96"/>
    <w:rsid w:val="022042E5"/>
    <w:rsid w:val="02256F2C"/>
    <w:rsid w:val="02301B1F"/>
    <w:rsid w:val="024014E3"/>
    <w:rsid w:val="02504865"/>
    <w:rsid w:val="029D6AE1"/>
    <w:rsid w:val="02CA7C96"/>
    <w:rsid w:val="033A0868"/>
    <w:rsid w:val="033B0E31"/>
    <w:rsid w:val="034624F0"/>
    <w:rsid w:val="03602706"/>
    <w:rsid w:val="038E186B"/>
    <w:rsid w:val="039027A6"/>
    <w:rsid w:val="042E0DB9"/>
    <w:rsid w:val="04647B48"/>
    <w:rsid w:val="048130FE"/>
    <w:rsid w:val="04C47E43"/>
    <w:rsid w:val="05063D60"/>
    <w:rsid w:val="050942C0"/>
    <w:rsid w:val="0520230D"/>
    <w:rsid w:val="0522305A"/>
    <w:rsid w:val="053B0B36"/>
    <w:rsid w:val="05595EEC"/>
    <w:rsid w:val="055E3A2C"/>
    <w:rsid w:val="059250C7"/>
    <w:rsid w:val="059B4EF0"/>
    <w:rsid w:val="05ED54D0"/>
    <w:rsid w:val="06640DC2"/>
    <w:rsid w:val="06887827"/>
    <w:rsid w:val="06A64C68"/>
    <w:rsid w:val="06C4599C"/>
    <w:rsid w:val="06F313E5"/>
    <w:rsid w:val="07165099"/>
    <w:rsid w:val="0745085B"/>
    <w:rsid w:val="07690C1A"/>
    <w:rsid w:val="076F310E"/>
    <w:rsid w:val="079E5FE6"/>
    <w:rsid w:val="07E2612A"/>
    <w:rsid w:val="07E56F77"/>
    <w:rsid w:val="080A39F6"/>
    <w:rsid w:val="081D3B47"/>
    <w:rsid w:val="083F5080"/>
    <w:rsid w:val="085370D8"/>
    <w:rsid w:val="0864623A"/>
    <w:rsid w:val="087B4A60"/>
    <w:rsid w:val="09232CDA"/>
    <w:rsid w:val="096F7AA9"/>
    <w:rsid w:val="0972193A"/>
    <w:rsid w:val="09756159"/>
    <w:rsid w:val="09794363"/>
    <w:rsid w:val="09892CE0"/>
    <w:rsid w:val="099A0C78"/>
    <w:rsid w:val="099B09EE"/>
    <w:rsid w:val="099C57D6"/>
    <w:rsid w:val="09DC52B3"/>
    <w:rsid w:val="09DE464E"/>
    <w:rsid w:val="0A2D71B7"/>
    <w:rsid w:val="0A725A8E"/>
    <w:rsid w:val="0B7736EA"/>
    <w:rsid w:val="0B951FAF"/>
    <w:rsid w:val="0BAA6037"/>
    <w:rsid w:val="0C0F46A6"/>
    <w:rsid w:val="0C1F604C"/>
    <w:rsid w:val="0C3A6C14"/>
    <w:rsid w:val="0C54749D"/>
    <w:rsid w:val="0C855578"/>
    <w:rsid w:val="0C9414D6"/>
    <w:rsid w:val="0CA72170"/>
    <w:rsid w:val="0CCB58EA"/>
    <w:rsid w:val="0D876A3E"/>
    <w:rsid w:val="0D9D4270"/>
    <w:rsid w:val="0DB55B1C"/>
    <w:rsid w:val="0E023C14"/>
    <w:rsid w:val="0E312391"/>
    <w:rsid w:val="0EC97183"/>
    <w:rsid w:val="0EE045F8"/>
    <w:rsid w:val="0EEB7D19"/>
    <w:rsid w:val="0EF2482E"/>
    <w:rsid w:val="0F21788B"/>
    <w:rsid w:val="10264C35"/>
    <w:rsid w:val="10267EA6"/>
    <w:rsid w:val="102B4601"/>
    <w:rsid w:val="102D1B1E"/>
    <w:rsid w:val="104715C8"/>
    <w:rsid w:val="104C4358"/>
    <w:rsid w:val="105F00C7"/>
    <w:rsid w:val="10B5375F"/>
    <w:rsid w:val="10D23E40"/>
    <w:rsid w:val="10F73C55"/>
    <w:rsid w:val="11150157"/>
    <w:rsid w:val="111748F0"/>
    <w:rsid w:val="112B0398"/>
    <w:rsid w:val="11B37A8D"/>
    <w:rsid w:val="11D033E4"/>
    <w:rsid w:val="11DB33A7"/>
    <w:rsid w:val="12073DC7"/>
    <w:rsid w:val="12124C64"/>
    <w:rsid w:val="12273B2A"/>
    <w:rsid w:val="12287187"/>
    <w:rsid w:val="12637667"/>
    <w:rsid w:val="12797830"/>
    <w:rsid w:val="128226A3"/>
    <w:rsid w:val="128A03FA"/>
    <w:rsid w:val="12B63B2F"/>
    <w:rsid w:val="12BE460D"/>
    <w:rsid w:val="12C0671E"/>
    <w:rsid w:val="134C7526"/>
    <w:rsid w:val="141077FE"/>
    <w:rsid w:val="144D6D0D"/>
    <w:rsid w:val="147357B1"/>
    <w:rsid w:val="149209E5"/>
    <w:rsid w:val="14B1566C"/>
    <w:rsid w:val="14E50F58"/>
    <w:rsid w:val="152C4B68"/>
    <w:rsid w:val="154C7616"/>
    <w:rsid w:val="157E5444"/>
    <w:rsid w:val="15B578A4"/>
    <w:rsid w:val="15F6250D"/>
    <w:rsid w:val="166F738E"/>
    <w:rsid w:val="16DE6400"/>
    <w:rsid w:val="16F4488D"/>
    <w:rsid w:val="16FA48C2"/>
    <w:rsid w:val="17486EBB"/>
    <w:rsid w:val="175952E9"/>
    <w:rsid w:val="1795170D"/>
    <w:rsid w:val="17FA34B6"/>
    <w:rsid w:val="1856311D"/>
    <w:rsid w:val="186C27BD"/>
    <w:rsid w:val="187524B6"/>
    <w:rsid w:val="189F251A"/>
    <w:rsid w:val="190E4DC9"/>
    <w:rsid w:val="19A35230"/>
    <w:rsid w:val="1AC615C3"/>
    <w:rsid w:val="1B046846"/>
    <w:rsid w:val="1B10492E"/>
    <w:rsid w:val="1B18197F"/>
    <w:rsid w:val="1B530724"/>
    <w:rsid w:val="1B8E4B21"/>
    <w:rsid w:val="1C1E032E"/>
    <w:rsid w:val="1C336D0C"/>
    <w:rsid w:val="1CCB33E6"/>
    <w:rsid w:val="1CF46311"/>
    <w:rsid w:val="1D034D27"/>
    <w:rsid w:val="1D1F611C"/>
    <w:rsid w:val="1D7B3D52"/>
    <w:rsid w:val="1E487F19"/>
    <w:rsid w:val="1EF73513"/>
    <w:rsid w:val="1F31588B"/>
    <w:rsid w:val="1F3878C9"/>
    <w:rsid w:val="1F7D7C3D"/>
    <w:rsid w:val="1FB822E9"/>
    <w:rsid w:val="1FB870A7"/>
    <w:rsid w:val="1FC05E6C"/>
    <w:rsid w:val="20177F39"/>
    <w:rsid w:val="204F5967"/>
    <w:rsid w:val="205C7051"/>
    <w:rsid w:val="209D4A38"/>
    <w:rsid w:val="213C5DF3"/>
    <w:rsid w:val="218F2844"/>
    <w:rsid w:val="219D2857"/>
    <w:rsid w:val="21EE503E"/>
    <w:rsid w:val="222E2E4D"/>
    <w:rsid w:val="2257713B"/>
    <w:rsid w:val="23053FAD"/>
    <w:rsid w:val="231C0389"/>
    <w:rsid w:val="231C4F2B"/>
    <w:rsid w:val="232408E4"/>
    <w:rsid w:val="23542C7E"/>
    <w:rsid w:val="23B67E00"/>
    <w:rsid w:val="23E67E52"/>
    <w:rsid w:val="2400090A"/>
    <w:rsid w:val="240D23E1"/>
    <w:rsid w:val="242E6AF3"/>
    <w:rsid w:val="24485095"/>
    <w:rsid w:val="257C5020"/>
    <w:rsid w:val="25952CB5"/>
    <w:rsid w:val="25A10E04"/>
    <w:rsid w:val="25A702BF"/>
    <w:rsid w:val="25B82758"/>
    <w:rsid w:val="25BA54E8"/>
    <w:rsid w:val="25BB11A8"/>
    <w:rsid w:val="26025BAE"/>
    <w:rsid w:val="26154B2B"/>
    <w:rsid w:val="26194722"/>
    <w:rsid w:val="26213803"/>
    <w:rsid w:val="2629485B"/>
    <w:rsid w:val="263234FE"/>
    <w:rsid w:val="267F0FF9"/>
    <w:rsid w:val="26884A89"/>
    <w:rsid w:val="26A22C64"/>
    <w:rsid w:val="26A41F3C"/>
    <w:rsid w:val="26C41AB1"/>
    <w:rsid w:val="26D3652C"/>
    <w:rsid w:val="26F33621"/>
    <w:rsid w:val="27070791"/>
    <w:rsid w:val="272120D7"/>
    <w:rsid w:val="27614956"/>
    <w:rsid w:val="27711AC4"/>
    <w:rsid w:val="27B82F21"/>
    <w:rsid w:val="27C25D82"/>
    <w:rsid w:val="27D16F34"/>
    <w:rsid w:val="282B7C09"/>
    <w:rsid w:val="282E1EBA"/>
    <w:rsid w:val="282E2CAF"/>
    <w:rsid w:val="28330888"/>
    <w:rsid w:val="28353141"/>
    <w:rsid w:val="2A2E49C4"/>
    <w:rsid w:val="2A355B83"/>
    <w:rsid w:val="2A3F2FC6"/>
    <w:rsid w:val="2A8D5B8D"/>
    <w:rsid w:val="2B6164E6"/>
    <w:rsid w:val="2B685EEE"/>
    <w:rsid w:val="2B6D092A"/>
    <w:rsid w:val="2B9D38D0"/>
    <w:rsid w:val="2C2D1306"/>
    <w:rsid w:val="2C2E6407"/>
    <w:rsid w:val="2C4449EB"/>
    <w:rsid w:val="2C567959"/>
    <w:rsid w:val="2CF34334"/>
    <w:rsid w:val="2CF67F39"/>
    <w:rsid w:val="2D5702B7"/>
    <w:rsid w:val="2D636007"/>
    <w:rsid w:val="2DAB134E"/>
    <w:rsid w:val="2DAF35C4"/>
    <w:rsid w:val="2DB5578C"/>
    <w:rsid w:val="2DB94A21"/>
    <w:rsid w:val="2DCB08EF"/>
    <w:rsid w:val="2DE04FCB"/>
    <w:rsid w:val="2E1E5C64"/>
    <w:rsid w:val="2E377200"/>
    <w:rsid w:val="2E4B50F7"/>
    <w:rsid w:val="2EDB632E"/>
    <w:rsid w:val="2EEB1A94"/>
    <w:rsid w:val="2EF254FC"/>
    <w:rsid w:val="2F301CB1"/>
    <w:rsid w:val="2F4A2B3F"/>
    <w:rsid w:val="2F4D3C49"/>
    <w:rsid w:val="2F557106"/>
    <w:rsid w:val="2F691D3E"/>
    <w:rsid w:val="2FD06C78"/>
    <w:rsid w:val="2FEF2024"/>
    <w:rsid w:val="2FF82BB4"/>
    <w:rsid w:val="300B2DED"/>
    <w:rsid w:val="300E0BEA"/>
    <w:rsid w:val="30AC7E05"/>
    <w:rsid w:val="30C96A19"/>
    <w:rsid w:val="310B4154"/>
    <w:rsid w:val="31120715"/>
    <w:rsid w:val="31424C92"/>
    <w:rsid w:val="31474427"/>
    <w:rsid w:val="315311F3"/>
    <w:rsid w:val="316A0999"/>
    <w:rsid w:val="316D4C01"/>
    <w:rsid w:val="31E20620"/>
    <w:rsid w:val="31E824FC"/>
    <w:rsid w:val="326704BB"/>
    <w:rsid w:val="328850A0"/>
    <w:rsid w:val="32EA4BBE"/>
    <w:rsid w:val="32FC40CB"/>
    <w:rsid w:val="33716BE5"/>
    <w:rsid w:val="344141D8"/>
    <w:rsid w:val="347F084C"/>
    <w:rsid w:val="34846A36"/>
    <w:rsid w:val="34A46C01"/>
    <w:rsid w:val="34D40767"/>
    <w:rsid w:val="34EA538A"/>
    <w:rsid w:val="351B77B3"/>
    <w:rsid w:val="351F03CD"/>
    <w:rsid w:val="35470ECE"/>
    <w:rsid w:val="35663FD4"/>
    <w:rsid w:val="358D3B62"/>
    <w:rsid w:val="361C04C2"/>
    <w:rsid w:val="36767C09"/>
    <w:rsid w:val="367B1AF6"/>
    <w:rsid w:val="36875EE5"/>
    <w:rsid w:val="368F4C91"/>
    <w:rsid w:val="36980F34"/>
    <w:rsid w:val="369F6BC8"/>
    <w:rsid w:val="36E065E1"/>
    <w:rsid w:val="37126A38"/>
    <w:rsid w:val="375457C2"/>
    <w:rsid w:val="37772153"/>
    <w:rsid w:val="38023E19"/>
    <w:rsid w:val="385C76DF"/>
    <w:rsid w:val="38664336"/>
    <w:rsid w:val="38C6480D"/>
    <w:rsid w:val="392F1D1B"/>
    <w:rsid w:val="3961394E"/>
    <w:rsid w:val="39841ACD"/>
    <w:rsid w:val="39A70B9D"/>
    <w:rsid w:val="39CE2D17"/>
    <w:rsid w:val="39DD23A7"/>
    <w:rsid w:val="3A0C73A7"/>
    <w:rsid w:val="3A226EC8"/>
    <w:rsid w:val="3A3600BF"/>
    <w:rsid w:val="3A550921"/>
    <w:rsid w:val="3A7B4DC8"/>
    <w:rsid w:val="3A9D28D9"/>
    <w:rsid w:val="3ADE3695"/>
    <w:rsid w:val="3B065CB6"/>
    <w:rsid w:val="3B347426"/>
    <w:rsid w:val="3B5051FA"/>
    <w:rsid w:val="3B603953"/>
    <w:rsid w:val="3B842529"/>
    <w:rsid w:val="3B8E375E"/>
    <w:rsid w:val="3BFF5359"/>
    <w:rsid w:val="3C972FCB"/>
    <w:rsid w:val="3C9C53CE"/>
    <w:rsid w:val="3CDF74BB"/>
    <w:rsid w:val="3D03728D"/>
    <w:rsid w:val="3D1A3E7F"/>
    <w:rsid w:val="3D3E18E8"/>
    <w:rsid w:val="3D7059C3"/>
    <w:rsid w:val="3DDD405F"/>
    <w:rsid w:val="3E1B4F56"/>
    <w:rsid w:val="3E2112ED"/>
    <w:rsid w:val="3E505E8C"/>
    <w:rsid w:val="3F3C5B0B"/>
    <w:rsid w:val="3F6F3C84"/>
    <w:rsid w:val="3FBE49C9"/>
    <w:rsid w:val="3FC419F8"/>
    <w:rsid w:val="3FF12214"/>
    <w:rsid w:val="4029149C"/>
    <w:rsid w:val="403646FA"/>
    <w:rsid w:val="4055583B"/>
    <w:rsid w:val="4078544A"/>
    <w:rsid w:val="409B7FB4"/>
    <w:rsid w:val="40AC0950"/>
    <w:rsid w:val="40C07814"/>
    <w:rsid w:val="41013B20"/>
    <w:rsid w:val="412A5D65"/>
    <w:rsid w:val="413C3A6B"/>
    <w:rsid w:val="417A431A"/>
    <w:rsid w:val="41A23997"/>
    <w:rsid w:val="41AC69C4"/>
    <w:rsid w:val="41D7709A"/>
    <w:rsid w:val="42251021"/>
    <w:rsid w:val="425D7555"/>
    <w:rsid w:val="42C47971"/>
    <w:rsid w:val="42E678EE"/>
    <w:rsid w:val="42F85CCE"/>
    <w:rsid w:val="43117AB8"/>
    <w:rsid w:val="431B264D"/>
    <w:rsid w:val="431E58FA"/>
    <w:rsid w:val="43861292"/>
    <w:rsid w:val="43DF4D8C"/>
    <w:rsid w:val="43FF6B4E"/>
    <w:rsid w:val="44561EEA"/>
    <w:rsid w:val="445D0B59"/>
    <w:rsid w:val="44702A58"/>
    <w:rsid w:val="448F547C"/>
    <w:rsid w:val="44972E78"/>
    <w:rsid w:val="449B34A7"/>
    <w:rsid w:val="450B0DA9"/>
    <w:rsid w:val="45470A30"/>
    <w:rsid w:val="4553467C"/>
    <w:rsid w:val="457E5AF5"/>
    <w:rsid w:val="458376FC"/>
    <w:rsid w:val="458828D2"/>
    <w:rsid w:val="45C13649"/>
    <w:rsid w:val="45CC2453"/>
    <w:rsid w:val="461C47CF"/>
    <w:rsid w:val="468D52FA"/>
    <w:rsid w:val="468E14DE"/>
    <w:rsid w:val="46CA1B6C"/>
    <w:rsid w:val="46D05B4D"/>
    <w:rsid w:val="46D36803"/>
    <w:rsid w:val="46E45981"/>
    <w:rsid w:val="47756AC0"/>
    <w:rsid w:val="47C56F04"/>
    <w:rsid w:val="47E40D9F"/>
    <w:rsid w:val="47F957A9"/>
    <w:rsid w:val="482820B6"/>
    <w:rsid w:val="484F0C3F"/>
    <w:rsid w:val="48526EE2"/>
    <w:rsid w:val="488166C4"/>
    <w:rsid w:val="48A615B5"/>
    <w:rsid w:val="48BF3FC5"/>
    <w:rsid w:val="48C102D0"/>
    <w:rsid w:val="48D15220"/>
    <w:rsid w:val="490259CD"/>
    <w:rsid w:val="49166ABC"/>
    <w:rsid w:val="49551D5B"/>
    <w:rsid w:val="4958721C"/>
    <w:rsid w:val="49A61BE2"/>
    <w:rsid w:val="49AA178D"/>
    <w:rsid w:val="49BE20BE"/>
    <w:rsid w:val="4A4045F5"/>
    <w:rsid w:val="4A4A1D49"/>
    <w:rsid w:val="4A4D573B"/>
    <w:rsid w:val="4A7743A5"/>
    <w:rsid w:val="4AC160AD"/>
    <w:rsid w:val="4AE532F9"/>
    <w:rsid w:val="4B8519BE"/>
    <w:rsid w:val="4BA57CB0"/>
    <w:rsid w:val="4C3F5B7C"/>
    <w:rsid w:val="4C8027B4"/>
    <w:rsid w:val="4C99799F"/>
    <w:rsid w:val="4CA94E8B"/>
    <w:rsid w:val="4D3F37F0"/>
    <w:rsid w:val="4D853EE9"/>
    <w:rsid w:val="4DAE325A"/>
    <w:rsid w:val="4DDE5CBB"/>
    <w:rsid w:val="4DF40583"/>
    <w:rsid w:val="4E1A380D"/>
    <w:rsid w:val="4E1D3BF9"/>
    <w:rsid w:val="4E2D79DF"/>
    <w:rsid w:val="4E404E6F"/>
    <w:rsid w:val="4EAC5FCC"/>
    <w:rsid w:val="4EE4653F"/>
    <w:rsid w:val="4F3166E7"/>
    <w:rsid w:val="4F501930"/>
    <w:rsid w:val="4F826076"/>
    <w:rsid w:val="4FAE3C62"/>
    <w:rsid w:val="4FB92388"/>
    <w:rsid w:val="50013518"/>
    <w:rsid w:val="5005087E"/>
    <w:rsid w:val="503F3646"/>
    <w:rsid w:val="50577610"/>
    <w:rsid w:val="50674849"/>
    <w:rsid w:val="50DF63CC"/>
    <w:rsid w:val="50F0700A"/>
    <w:rsid w:val="511137DD"/>
    <w:rsid w:val="512523F9"/>
    <w:rsid w:val="512920FD"/>
    <w:rsid w:val="51B126E1"/>
    <w:rsid w:val="51D3290A"/>
    <w:rsid w:val="520220CE"/>
    <w:rsid w:val="524B052E"/>
    <w:rsid w:val="52606FCD"/>
    <w:rsid w:val="52616B6E"/>
    <w:rsid w:val="52732A2E"/>
    <w:rsid w:val="52B44C48"/>
    <w:rsid w:val="52B9047C"/>
    <w:rsid w:val="52C2566B"/>
    <w:rsid w:val="52DE6EB9"/>
    <w:rsid w:val="533565A1"/>
    <w:rsid w:val="535624B4"/>
    <w:rsid w:val="536F7D20"/>
    <w:rsid w:val="5376467C"/>
    <w:rsid w:val="53A802B2"/>
    <w:rsid w:val="53B50061"/>
    <w:rsid w:val="53C144D4"/>
    <w:rsid w:val="54126604"/>
    <w:rsid w:val="546F517D"/>
    <w:rsid w:val="5488356C"/>
    <w:rsid w:val="548D3A4E"/>
    <w:rsid w:val="54A67395"/>
    <w:rsid w:val="554C16FB"/>
    <w:rsid w:val="55510969"/>
    <w:rsid w:val="555F2E7E"/>
    <w:rsid w:val="55AB26EC"/>
    <w:rsid w:val="55B80D4D"/>
    <w:rsid w:val="55C9025F"/>
    <w:rsid w:val="55CF00E2"/>
    <w:rsid w:val="55ED53F2"/>
    <w:rsid w:val="564544AC"/>
    <w:rsid w:val="565F6BBF"/>
    <w:rsid w:val="5661683D"/>
    <w:rsid w:val="568A412E"/>
    <w:rsid w:val="56BD1580"/>
    <w:rsid w:val="571626D0"/>
    <w:rsid w:val="57235E2D"/>
    <w:rsid w:val="575939C8"/>
    <w:rsid w:val="579F03DC"/>
    <w:rsid w:val="57C87820"/>
    <w:rsid w:val="57CF3761"/>
    <w:rsid w:val="58050DA8"/>
    <w:rsid w:val="580D582C"/>
    <w:rsid w:val="58187072"/>
    <w:rsid w:val="58220614"/>
    <w:rsid w:val="58321349"/>
    <w:rsid w:val="58C314CD"/>
    <w:rsid w:val="58C64805"/>
    <w:rsid w:val="58EE06C3"/>
    <w:rsid w:val="590C64E2"/>
    <w:rsid w:val="59487241"/>
    <w:rsid w:val="59C007DD"/>
    <w:rsid w:val="5A250CC1"/>
    <w:rsid w:val="5A2F3F5B"/>
    <w:rsid w:val="5AB57F07"/>
    <w:rsid w:val="5BA07C32"/>
    <w:rsid w:val="5C161872"/>
    <w:rsid w:val="5C603DDE"/>
    <w:rsid w:val="5C810C14"/>
    <w:rsid w:val="5C856443"/>
    <w:rsid w:val="5C8B14C4"/>
    <w:rsid w:val="5D516014"/>
    <w:rsid w:val="5DC458D0"/>
    <w:rsid w:val="5DF24777"/>
    <w:rsid w:val="5E5023B6"/>
    <w:rsid w:val="5EA051F6"/>
    <w:rsid w:val="5EC37C00"/>
    <w:rsid w:val="5EDC0917"/>
    <w:rsid w:val="5F1828CF"/>
    <w:rsid w:val="5F206AA2"/>
    <w:rsid w:val="5F3E07C9"/>
    <w:rsid w:val="5F5767A4"/>
    <w:rsid w:val="5F691D00"/>
    <w:rsid w:val="601A2BEA"/>
    <w:rsid w:val="60376969"/>
    <w:rsid w:val="604B08F2"/>
    <w:rsid w:val="604B2E76"/>
    <w:rsid w:val="609C0B70"/>
    <w:rsid w:val="60A670B0"/>
    <w:rsid w:val="60D35F03"/>
    <w:rsid w:val="60D83AF3"/>
    <w:rsid w:val="60EC1140"/>
    <w:rsid w:val="61421275"/>
    <w:rsid w:val="61A52A75"/>
    <w:rsid w:val="61FB783E"/>
    <w:rsid w:val="62013A08"/>
    <w:rsid w:val="621E0E79"/>
    <w:rsid w:val="622E1CB0"/>
    <w:rsid w:val="62576AE1"/>
    <w:rsid w:val="625D2A9D"/>
    <w:rsid w:val="62883215"/>
    <w:rsid w:val="629F089A"/>
    <w:rsid w:val="62B57BD3"/>
    <w:rsid w:val="63245054"/>
    <w:rsid w:val="636854B5"/>
    <w:rsid w:val="636B1DB4"/>
    <w:rsid w:val="637E0641"/>
    <w:rsid w:val="639B4333"/>
    <w:rsid w:val="639E78F7"/>
    <w:rsid w:val="63A974BC"/>
    <w:rsid w:val="63B70A92"/>
    <w:rsid w:val="63C12734"/>
    <w:rsid w:val="64374DD1"/>
    <w:rsid w:val="64437FC5"/>
    <w:rsid w:val="64836706"/>
    <w:rsid w:val="64D214C9"/>
    <w:rsid w:val="64D6015C"/>
    <w:rsid w:val="64E561F4"/>
    <w:rsid w:val="64E66487"/>
    <w:rsid w:val="655F6700"/>
    <w:rsid w:val="65A14C02"/>
    <w:rsid w:val="65E63833"/>
    <w:rsid w:val="65F94F95"/>
    <w:rsid w:val="663D55A8"/>
    <w:rsid w:val="667B79CE"/>
    <w:rsid w:val="66810029"/>
    <w:rsid w:val="66932DE5"/>
    <w:rsid w:val="66AF5E56"/>
    <w:rsid w:val="66B510CC"/>
    <w:rsid w:val="672B35A3"/>
    <w:rsid w:val="673772E0"/>
    <w:rsid w:val="678F2ABD"/>
    <w:rsid w:val="67965B3B"/>
    <w:rsid w:val="679703E1"/>
    <w:rsid w:val="67A21317"/>
    <w:rsid w:val="680D5E93"/>
    <w:rsid w:val="688B163B"/>
    <w:rsid w:val="68A56897"/>
    <w:rsid w:val="68A754D0"/>
    <w:rsid w:val="68C96F67"/>
    <w:rsid w:val="68F51627"/>
    <w:rsid w:val="68F86F05"/>
    <w:rsid w:val="692E297C"/>
    <w:rsid w:val="69BB2A5D"/>
    <w:rsid w:val="69DF00E3"/>
    <w:rsid w:val="6A7D73A2"/>
    <w:rsid w:val="6B035C38"/>
    <w:rsid w:val="6B0456C1"/>
    <w:rsid w:val="6B475659"/>
    <w:rsid w:val="6B622676"/>
    <w:rsid w:val="6C121A69"/>
    <w:rsid w:val="6C2B113A"/>
    <w:rsid w:val="6C4A3267"/>
    <w:rsid w:val="6CA159F4"/>
    <w:rsid w:val="6D07161B"/>
    <w:rsid w:val="6D3C2AF0"/>
    <w:rsid w:val="6D482E84"/>
    <w:rsid w:val="6D893EC6"/>
    <w:rsid w:val="6DD01806"/>
    <w:rsid w:val="6DFF5C50"/>
    <w:rsid w:val="6E7713C0"/>
    <w:rsid w:val="6EA11A5A"/>
    <w:rsid w:val="6F036CBE"/>
    <w:rsid w:val="6F274521"/>
    <w:rsid w:val="6F4D262C"/>
    <w:rsid w:val="6F7233AE"/>
    <w:rsid w:val="6F7E281C"/>
    <w:rsid w:val="70100EB8"/>
    <w:rsid w:val="70645D69"/>
    <w:rsid w:val="70773CFA"/>
    <w:rsid w:val="708C38FD"/>
    <w:rsid w:val="709B5A76"/>
    <w:rsid w:val="709D7448"/>
    <w:rsid w:val="70DB5BB6"/>
    <w:rsid w:val="7134552D"/>
    <w:rsid w:val="715D420A"/>
    <w:rsid w:val="71616B1A"/>
    <w:rsid w:val="71757D2A"/>
    <w:rsid w:val="72041392"/>
    <w:rsid w:val="725E2D1E"/>
    <w:rsid w:val="72611BA5"/>
    <w:rsid w:val="72823B68"/>
    <w:rsid w:val="72C22FC7"/>
    <w:rsid w:val="72C32F06"/>
    <w:rsid w:val="72C4542C"/>
    <w:rsid w:val="72F357D7"/>
    <w:rsid w:val="73026EAB"/>
    <w:rsid w:val="734579E3"/>
    <w:rsid w:val="7347276E"/>
    <w:rsid w:val="73475347"/>
    <w:rsid w:val="739815E4"/>
    <w:rsid w:val="739E56CD"/>
    <w:rsid w:val="739F55C6"/>
    <w:rsid w:val="73AD536C"/>
    <w:rsid w:val="73E73D15"/>
    <w:rsid w:val="741D12EB"/>
    <w:rsid w:val="742C69D7"/>
    <w:rsid w:val="74432821"/>
    <w:rsid w:val="74696D74"/>
    <w:rsid w:val="74753AC8"/>
    <w:rsid w:val="7477717C"/>
    <w:rsid w:val="74F6070C"/>
    <w:rsid w:val="75181FD8"/>
    <w:rsid w:val="75521AFF"/>
    <w:rsid w:val="75654D59"/>
    <w:rsid w:val="75F8031D"/>
    <w:rsid w:val="763E6079"/>
    <w:rsid w:val="766475BF"/>
    <w:rsid w:val="766B107B"/>
    <w:rsid w:val="76722B85"/>
    <w:rsid w:val="76BD6DCD"/>
    <w:rsid w:val="776831C2"/>
    <w:rsid w:val="77802E78"/>
    <w:rsid w:val="77F52B16"/>
    <w:rsid w:val="782060D6"/>
    <w:rsid w:val="78550A6B"/>
    <w:rsid w:val="787531B2"/>
    <w:rsid w:val="78A06C3B"/>
    <w:rsid w:val="78A81234"/>
    <w:rsid w:val="78C8609C"/>
    <w:rsid w:val="793D409E"/>
    <w:rsid w:val="793F2159"/>
    <w:rsid w:val="79590CCA"/>
    <w:rsid w:val="7966283D"/>
    <w:rsid w:val="798D43D4"/>
    <w:rsid w:val="79F91C12"/>
    <w:rsid w:val="7A003D11"/>
    <w:rsid w:val="7A506C94"/>
    <w:rsid w:val="7A8D23B9"/>
    <w:rsid w:val="7AAB7433"/>
    <w:rsid w:val="7AE12F77"/>
    <w:rsid w:val="7B3828C5"/>
    <w:rsid w:val="7B593CC2"/>
    <w:rsid w:val="7B9955E2"/>
    <w:rsid w:val="7B9C3777"/>
    <w:rsid w:val="7BA83160"/>
    <w:rsid w:val="7BA873CB"/>
    <w:rsid w:val="7BC23F41"/>
    <w:rsid w:val="7BD86D39"/>
    <w:rsid w:val="7C2C25C6"/>
    <w:rsid w:val="7C5D0075"/>
    <w:rsid w:val="7C8349B0"/>
    <w:rsid w:val="7C8B15F7"/>
    <w:rsid w:val="7C8D1DA2"/>
    <w:rsid w:val="7C8E09D7"/>
    <w:rsid w:val="7CA03DCC"/>
    <w:rsid w:val="7CAE673A"/>
    <w:rsid w:val="7D245A2A"/>
    <w:rsid w:val="7D297FBA"/>
    <w:rsid w:val="7D5C74D3"/>
    <w:rsid w:val="7DAB27C8"/>
    <w:rsid w:val="7E113E3E"/>
    <w:rsid w:val="7E175CF5"/>
    <w:rsid w:val="7E5C451E"/>
    <w:rsid w:val="7E6D1DFF"/>
    <w:rsid w:val="7E790B8C"/>
    <w:rsid w:val="7E923917"/>
    <w:rsid w:val="7F0B4104"/>
    <w:rsid w:val="7F473220"/>
    <w:rsid w:val="7F606A4A"/>
    <w:rsid w:val="7FD2719D"/>
    <w:rsid w:val="7FD342B4"/>
    <w:rsid w:val="7FD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1068</Characters>
  <Lines>0</Lines>
  <Paragraphs>0</Paragraphs>
  <TotalTime>29</TotalTime>
  <ScaleCrop>false</ScaleCrop>
  <LinksUpToDate>false</LinksUpToDate>
  <CharactersWithSpaces>1068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2024-06-11T06:57:00Z</dcterms:created>
  <dc:creator>开心爸</dc:creator>
  <cp:lastModifiedBy>开心爸</cp:lastModifiedBy>
  <dcterms:modified xsi:type="dcterms:W3CDTF">2024-12-05T01:50:47Z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E85E17384F624D66AB811F1E4CFEB7FD</vt:lpwstr>
  </property>
</Properties>
</file>